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240" w:lineRule="auto"/>
        <w:ind w:left="2658" w:right="264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0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" w:line="240" w:lineRule="auto"/>
        <w:ind w:left="2658" w:right="2643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5.0" w:type="dxa"/>
        <w:jc w:val="left"/>
        <w:tblInd w:w="1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67"/>
        <w:gridCol w:w="4457"/>
        <w:gridCol w:w="1440"/>
        <w:gridCol w:w="2341"/>
        <w:tblGridChange w:id="0">
          <w:tblGrid>
            <w:gridCol w:w="2567"/>
            <w:gridCol w:w="4457"/>
            <w:gridCol w:w="1440"/>
            <w:gridCol w:w="2341"/>
          </w:tblGrid>
        </w:tblGridChange>
      </w:tblGrid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6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e RG da interessada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48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Linha de 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709"/>
              </w:tabs>
              <w:spacing w:after="200" w:before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EDITAL N.  07/2025-SPCINE/PNAB: CHAMAMENTO PARA SELEÇÃO E PREMIAÇÃO DE PESQUISAS SOBRE O SETOR AUDIOVISUAL – OBSERVATÓRIO SPCINE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Telefone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1.0" w:type="dxa"/>
        <w:jc w:val="left"/>
        <w:tblInd w:w="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80"/>
        <w:gridCol w:w="8221"/>
        <w:tblGridChange w:id="0">
          <w:tblGrid>
            <w:gridCol w:w="2580"/>
            <w:gridCol w:w="8221"/>
          </w:tblGrid>
        </w:tblGridChange>
      </w:tblGrid>
      <w:tr>
        <w:trPr>
          <w:cantSplit w:val="0"/>
          <w:trHeight w:val="1103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Motivo do Indeferimento ou apontamento da discordância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6" w:hRule="atLeast"/>
          <w:tblHeader w:val="0"/>
        </w:trPr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Razões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120" w:before="120" w:line="33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Assinatura: ___________________________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 de ______________ de 20___.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480" w:lineRule="auto"/>
        <w:ind w:left="712" w:right="911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50" w:w="11910" w:orient="portrait"/>
      <w:pgMar w:bottom="280" w:top="720" w:left="420" w:right="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7013900" cy="8001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3900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Processo eletrônico nº</w:t>
    </w: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 8610.2025/0002121-7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rsid w:val="00F57E4B"/>
    <w:pPr>
      <w:widowControl w:val="0"/>
      <w:autoSpaceDE w:val="0"/>
      <w:autoSpaceDN w:val="0"/>
    </w:pPr>
    <w:rPr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 w:val="1"/>
    <w:rsid w:val="00F57E4B"/>
  </w:style>
  <w:style w:type="paragraph" w:styleId="TableParagraph" w:customStyle="1">
    <w:name w:val="Table Paragraph"/>
    <w:basedOn w:val="Normal"/>
    <w:uiPriority w:val="1"/>
    <w:qFormat w:val="1"/>
    <w:rsid w:val="00F57E4B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3965A4"/>
    <w:rPr>
      <w:rFonts w:ascii="Tahoma" w:cs="Times New Roman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3965A4"/>
    <w:rPr>
      <w:rFonts w:ascii="Tahoma" w:cs="Tahoma" w:eastAsia="Arial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 w:val="1"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styleId="CabealhoCarter" w:customStyle="1">
    <w:name w:val="Cabeçalho Caráter"/>
    <w:link w:val="Cabealho"/>
    <w:uiPriority w:val="99"/>
    <w:rsid w:val="00FB1EFB"/>
    <w:rPr>
      <w:rFonts w:ascii="Arial" w:cs="Arial" w:eastAsia="Arial" w:hAnsi="Arial"/>
    </w:rPr>
  </w:style>
  <w:style w:type="paragraph" w:styleId="Rodap">
    <w:name w:val="footer"/>
    <w:basedOn w:val="Normal"/>
    <w:link w:val="RodapCarter"/>
    <w:uiPriority w:val="99"/>
    <w:unhideWhenUsed w:val="1"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styleId="RodapCarter" w:customStyle="1">
    <w:name w:val="Rodapé Caráter"/>
    <w:link w:val="Rodap"/>
    <w:uiPriority w:val="99"/>
    <w:rsid w:val="00FB1EFB"/>
    <w:rPr>
      <w:rFonts w:ascii="Arial" w:cs="Arial" w:eastAsia="Arial" w:hAnsi="Arial"/>
    </w:rPr>
  </w:style>
  <w:style w:type="paragraph" w:styleId="Normal1" w:customStyle="1">
    <w:name w:val="Normal1"/>
    <w:link w:val="Normal1Char"/>
    <w:rsid w:val="003D0CC8"/>
    <w:pPr>
      <w:widowControl w:val="0"/>
      <w:spacing w:line="276" w:lineRule="auto"/>
    </w:pPr>
    <w:rPr>
      <w:rFonts w:ascii="Arial" w:cs="Arial" w:eastAsia="Arial" w:hAnsi="Arial"/>
      <w:color w:val="000000"/>
      <w:sz w:val="22"/>
      <w:szCs w:val="22"/>
    </w:rPr>
  </w:style>
  <w:style w:type="character" w:styleId="Normal1Char" w:customStyle="1">
    <w:name w:val="Normal1 Char"/>
    <w:basedOn w:val="Tipodeletrapredefinidodopargrafo"/>
    <w:link w:val="Normal1"/>
    <w:rsid w:val="003D0CC8"/>
    <w:rPr>
      <w:rFonts w:ascii="Arial" w:cs="Arial" w:eastAsia="Arial" w:hAnsi="Arial"/>
      <w:color w:val="000000"/>
      <w:sz w:val="22"/>
      <w:szCs w:val="22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b2cDaKW1m81YHBJxmRQxyDjPlQ==">CgMxLjA4AHIhMXFfZmgwRnVYNlVyR19LNFBwc3J6U2xuanF0TUV0RHNN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2025-03-06T15:39:00Z</dcterms:created>
  <dc:creator>Raul Fernando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0x0101008FE733A33BA5B04DB7E7C56143C8A20C</vt:lpwstr>
  </property>
  <property fmtid="{D5CDD505-2E9C-101B-9397-08002B2CF9AE}" pid="6" name="MediaServiceImageTags">
    <vt:lpwstr/>
  </property>
</Properties>
</file>